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AC5205" w:rsidRDefault="004E1FF6" w:rsidP="001D7809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501EE3" w:rsidRDefault="00501EE3" w:rsidP="00501EE3"/>
    <w:p w:rsidR="00501EE3" w:rsidRPr="00501EE3" w:rsidRDefault="00501EE3" w:rsidP="00501EE3"/>
    <w:p w:rsidR="00AC5205" w:rsidRDefault="00AC5205" w:rsidP="004E1FF6">
      <w:pPr>
        <w:rPr>
          <w:u w:val="single"/>
        </w:rPr>
      </w:pPr>
    </w:p>
    <w:p w:rsidR="004E1FF6" w:rsidRPr="004E1FF6" w:rsidRDefault="00EF0C04" w:rsidP="004E1FF6">
      <w:pPr>
        <w:rPr>
          <w:u w:val="single"/>
        </w:rPr>
      </w:pPr>
      <w:r>
        <w:rPr>
          <w:u w:val="single"/>
        </w:rPr>
        <w:t>От</w:t>
      </w:r>
      <w:r w:rsidR="00501EE3">
        <w:rPr>
          <w:u w:val="single"/>
        </w:rPr>
        <w:t xml:space="preserve">  </w:t>
      </w:r>
      <w:r w:rsidR="00E34BF6">
        <w:rPr>
          <w:u w:val="single"/>
        </w:rPr>
        <w:t>25</w:t>
      </w:r>
      <w:r w:rsidR="00501EE3">
        <w:rPr>
          <w:u w:val="single"/>
        </w:rPr>
        <w:t xml:space="preserve">  марта </w:t>
      </w:r>
      <w:r w:rsidR="00032D24">
        <w:rPr>
          <w:u w:val="single"/>
        </w:rPr>
        <w:t xml:space="preserve"> 2022</w:t>
      </w:r>
      <w:r w:rsidR="004E1FF6" w:rsidRPr="004E1FF6">
        <w:rPr>
          <w:u w:val="single"/>
        </w:rPr>
        <w:t xml:space="preserve"> г. № </w:t>
      </w:r>
      <w:r w:rsidR="00E34BF6">
        <w:rPr>
          <w:u w:val="single"/>
        </w:rPr>
        <w:t>87</w:t>
      </w:r>
      <w:r w:rsidR="004E1FF6" w:rsidRPr="004E1FF6">
        <w:rPr>
          <w:u w:val="single"/>
        </w:rPr>
        <w:t xml:space="preserve"> </w:t>
      </w:r>
    </w:p>
    <w:p w:rsidR="004E1FF6" w:rsidRPr="004E1FF6" w:rsidRDefault="004E1FF6" w:rsidP="006F1A08">
      <w:pPr>
        <w:tabs>
          <w:tab w:val="left" w:pos="7650"/>
        </w:tabs>
      </w:pPr>
      <w:r w:rsidRPr="004E1FF6">
        <w:t xml:space="preserve">        п</w:t>
      </w:r>
      <w:proofErr w:type="gramStart"/>
      <w:r w:rsidRPr="004E1FF6">
        <w:t>.М</w:t>
      </w:r>
      <w:proofErr w:type="gramEnd"/>
      <w:r w:rsidRPr="004E1FF6">
        <w:t>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032D24">
        <w:t>29.12.2021 №81</w:t>
      </w:r>
      <w:r w:rsidR="00981082">
        <w:rPr>
          <w:sz w:val="26"/>
          <w:szCs w:val="26"/>
        </w:rPr>
        <w:t>, в ред</w:t>
      </w:r>
      <w:proofErr w:type="gramStart"/>
      <w:r w:rsidR="00981082">
        <w:rPr>
          <w:sz w:val="26"/>
          <w:szCs w:val="26"/>
        </w:rPr>
        <w:t>.о</w:t>
      </w:r>
      <w:proofErr w:type="gramEnd"/>
      <w:r w:rsidR="00981082">
        <w:rPr>
          <w:sz w:val="26"/>
          <w:szCs w:val="26"/>
        </w:rPr>
        <w:t>т 28.02.2022г № 82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032D24" w:rsidP="004E1FF6">
      <w:pPr>
        <w:jc w:val="both"/>
        <w:rPr>
          <w:b/>
          <w:sz w:val="28"/>
          <w:szCs w:val="28"/>
        </w:rPr>
      </w:pPr>
      <w:r>
        <w:t xml:space="preserve"> на 2022 год и плановый период 2023-2024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7A4620" w:rsidRPr="00D35028" w:rsidRDefault="007A4620" w:rsidP="007A4620">
      <w:pPr>
        <w:rPr>
          <w:sz w:val="28"/>
          <w:szCs w:val="28"/>
        </w:rPr>
      </w:pPr>
      <w:r w:rsidRPr="00D35028">
        <w:rPr>
          <w:sz w:val="28"/>
          <w:szCs w:val="28"/>
        </w:rPr>
        <w:t xml:space="preserve">    </w:t>
      </w:r>
      <w:r w:rsidR="00305C86" w:rsidRPr="00D35028">
        <w:rPr>
          <w:sz w:val="28"/>
          <w:szCs w:val="28"/>
        </w:rPr>
        <w:t xml:space="preserve">                  На основании Федерального закона</w:t>
      </w:r>
      <w:r w:rsidRPr="00D35028">
        <w:rPr>
          <w:sz w:val="28"/>
          <w:szCs w:val="28"/>
        </w:rPr>
        <w:t xml:space="preserve"> от  06.10.2003.№131 «Об общих принципах организации местного самоуправления РФ»,</w:t>
      </w:r>
      <w:r w:rsidR="00305C86" w:rsidRPr="00D35028">
        <w:rPr>
          <w:sz w:val="28"/>
          <w:szCs w:val="28"/>
        </w:rPr>
        <w:t xml:space="preserve"> </w:t>
      </w:r>
      <w:r w:rsidRPr="00D35028">
        <w:rPr>
          <w:sz w:val="28"/>
          <w:szCs w:val="28"/>
        </w:rPr>
        <w:t xml:space="preserve">Положения о бюджетном процессе  </w:t>
      </w:r>
      <w:r w:rsidR="00561003" w:rsidRPr="00D35028">
        <w:rPr>
          <w:sz w:val="28"/>
          <w:szCs w:val="28"/>
        </w:rPr>
        <w:t>Московского сельского</w:t>
      </w:r>
      <w:r w:rsidRPr="00D35028">
        <w:rPr>
          <w:sz w:val="28"/>
          <w:szCs w:val="28"/>
        </w:rPr>
        <w:t xml:space="preserve"> поселения</w:t>
      </w:r>
      <w:r w:rsidR="00305C86" w:rsidRPr="00D35028">
        <w:rPr>
          <w:sz w:val="28"/>
          <w:szCs w:val="28"/>
        </w:rPr>
        <w:t>, утвержденного решением</w:t>
      </w:r>
      <w:r w:rsidR="00C759A5" w:rsidRPr="00D35028">
        <w:rPr>
          <w:sz w:val="28"/>
          <w:szCs w:val="28"/>
        </w:rPr>
        <w:t xml:space="preserve"> Московского сельского</w:t>
      </w:r>
      <w:r w:rsidR="00305C86" w:rsidRPr="00D35028">
        <w:rPr>
          <w:sz w:val="28"/>
          <w:szCs w:val="28"/>
        </w:rPr>
        <w:t xml:space="preserve"> Совета наро</w:t>
      </w:r>
      <w:r w:rsidR="00C759A5" w:rsidRPr="00D35028">
        <w:rPr>
          <w:sz w:val="28"/>
          <w:szCs w:val="28"/>
        </w:rPr>
        <w:t xml:space="preserve">дных депутатов  </w:t>
      </w:r>
      <w:r w:rsidR="00305C86" w:rsidRPr="00D35028">
        <w:rPr>
          <w:sz w:val="28"/>
          <w:szCs w:val="28"/>
        </w:rPr>
        <w:t>от 24.03.2008 года № 7.</w:t>
      </w:r>
    </w:p>
    <w:p w:rsidR="007A4620" w:rsidRPr="00D35028" w:rsidRDefault="00BD5E17" w:rsidP="007A4620">
      <w:pPr>
        <w:rPr>
          <w:sz w:val="28"/>
          <w:szCs w:val="28"/>
        </w:rPr>
      </w:pPr>
      <w:r w:rsidRPr="00D35028">
        <w:rPr>
          <w:sz w:val="28"/>
          <w:szCs w:val="28"/>
        </w:rPr>
        <w:t xml:space="preserve">Московский сельский </w:t>
      </w:r>
      <w:r w:rsidR="007A4620" w:rsidRPr="00D35028">
        <w:rPr>
          <w:sz w:val="28"/>
          <w:szCs w:val="28"/>
        </w:rPr>
        <w:t>Совет народных де</w:t>
      </w:r>
      <w:r w:rsidRPr="00D35028">
        <w:rPr>
          <w:sz w:val="28"/>
          <w:szCs w:val="28"/>
        </w:rPr>
        <w:t xml:space="preserve">путатов </w:t>
      </w:r>
      <w:r w:rsidR="007A4620" w:rsidRPr="00D35028">
        <w:rPr>
          <w:sz w:val="28"/>
          <w:szCs w:val="28"/>
        </w:rPr>
        <w:t xml:space="preserve"> решил: внести следующие изменения в решение </w:t>
      </w:r>
      <w:r w:rsidR="00561003" w:rsidRPr="00D35028">
        <w:rPr>
          <w:sz w:val="28"/>
          <w:szCs w:val="28"/>
        </w:rPr>
        <w:t>Московского сельского</w:t>
      </w:r>
      <w:r w:rsidR="000E5C98" w:rsidRPr="00D35028">
        <w:rPr>
          <w:sz w:val="28"/>
          <w:szCs w:val="28"/>
        </w:rPr>
        <w:t xml:space="preserve"> поселения № </w:t>
      </w:r>
      <w:r w:rsidR="00032D24" w:rsidRPr="00D35028">
        <w:rPr>
          <w:sz w:val="28"/>
          <w:szCs w:val="28"/>
        </w:rPr>
        <w:t>81</w:t>
      </w:r>
      <w:r w:rsidR="003C5C7F" w:rsidRPr="00D35028">
        <w:rPr>
          <w:sz w:val="28"/>
          <w:szCs w:val="28"/>
        </w:rPr>
        <w:t xml:space="preserve"> от 2</w:t>
      </w:r>
      <w:r w:rsidR="00032D24" w:rsidRPr="00D35028">
        <w:rPr>
          <w:sz w:val="28"/>
          <w:szCs w:val="28"/>
        </w:rPr>
        <w:t>9.12.2021</w:t>
      </w:r>
      <w:r w:rsidR="003C5C7F" w:rsidRPr="00D35028">
        <w:rPr>
          <w:sz w:val="28"/>
          <w:szCs w:val="28"/>
        </w:rPr>
        <w:t xml:space="preserve"> </w:t>
      </w:r>
      <w:r w:rsidR="007A4620" w:rsidRPr="00D35028">
        <w:rPr>
          <w:sz w:val="28"/>
          <w:szCs w:val="28"/>
        </w:rPr>
        <w:t>г</w:t>
      </w:r>
      <w:r w:rsidR="00FB4F4A" w:rsidRPr="00D35028">
        <w:rPr>
          <w:sz w:val="28"/>
          <w:szCs w:val="28"/>
        </w:rPr>
        <w:t xml:space="preserve">ода </w:t>
      </w:r>
      <w:r w:rsidR="00F749C1" w:rsidRPr="00D35028">
        <w:rPr>
          <w:sz w:val="28"/>
          <w:szCs w:val="28"/>
        </w:rPr>
        <w:t>«О бюдж</w:t>
      </w:r>
      <w:r w:rsidR="00C47E21" w:rsidRPr="00D35028">
        <w:rPr>
          <w:sz w:val="28"/>
          <w:szCs w:val="28"/>
        </w:rPr>
        <w:t xml:space="preserve">ете </w:t>
      </w:r>
      <w:r w:rsidR="00561003" w:rsidRPr="00D35028">
        <w:rPr>
          <w:sz w:val="28"/>
          <w:szCs w:val="28"/>
        </w:rPr>
        <w:t>Московского сельского</w:t>
      </w:r>
      <w:r w:rsidR="003C5C7F" w:rsidRPr="00D35028">
        <w:rPr>
          <w:sz w:val="28"/>
          <w:szCs w:val="28"/>
        </w:rPr>
        <w:t xml:space="preserve"> поселени</w:t>
      </w:r>
      <w:r w:rsidR="00C47E21" w:rsidRPr="00D35028">
        <w:rPr>
          <w:sz w:val="28"/>
          <w:szCs w:val="28"/>
        </w:rPr>
        <w:t>я</w:t>
      </w:r>
      <w:r w:rsidR="00194726" w:rsidRPr="00D35028">
        <w:rPr>
          <w:sz w:val="28"/>
          <w:szCs w:val="28"/>
        </w:rPr>
        <w:t xml:space="preserve"> Почепского муниципального района Брянской области</w:t>
      </w:r>
      <w:r w:rsidR="003C5C7F" w:rsidRPr="00D35028">
        <w:rPr>
          <w:sz w:val="28"/>
          <w:szCs w:val="28"/>
        </w:rPr>
        <w:t xml:space="preserve"> на 20</w:t>
      </w:r>
      <w:r w:rsidR="00032D24" w:rsidRPr="00D35028">
        <w:rPr>
          <w:sz w:val="28"/>
          <w:szCs w:val="28"/>
        </w:rPr>
        <w:t>22</w:t>
      </w:r>
      <w:r w:rsidR="00F749C1" w:rsidRPr="00D35028">
        <w:rPr>
          <w:sz w:val="28"/>
          <w:szCs w:val="28"/>
        </w:rPr>
        <w:t xml:space="preserve"> год и на плановый </w:t>
      </w:r>
      <w:r w:rsidR="003C5C7F" w:rsidRPr="00D35028">
        <w:rPr>
          <w:sz w:val="28"/>
          <w:szCs w:val="28"/>
        </w:rPr>
        <w:t>период 202</w:t>
      </w:r>
      <w:r w:rsidR="00032D24" w:rsidRPr="00D35028">
        <w:rPr>
          <w:sz w:val="28"/>
          <w:szCs w:val="28"/>
        </w:rPr>
        <w:t>3</w:t>
      </w:r>
      <w:r w:rsidR="003C5C7F" w:rsidRPr="00D35028">
        <w:rPr>
          <w:sz w:val="28"/>
          <w:szCs w:val="28"/>
        </w:rPr>
        <w:t xml:space="preserve"> и 202</w:t>
      </w:r>
      <w:r w:rsidR="00032D24" w:rsidRPr="00D35028">
        <w:rPr>
          <w:sz w:val="28"/>
          <w:szCs w:val="28"/>
        </w:rPr>
        <w:t>4</w:t>
      </w:r>
      <w:r w:rsidR="00F749C1" w:rsidRPr="00D35028">
        <w:rPr>
          <w:sz w:val="28"/>
          <w:szCs w:val="28"/>
        </w:rPr>
        <w:t xml:space="preserve"> годов</w:t>
      </w:r>
      <w:r w:rsidR="00981082" w:rsidRPr="00D35028">
        <w:rPr>
          <w:sz w:val="28"/>
          <w:szCs w:val="28"/>
        </w:rPr>
        <w:t>, в ред</w:t>
      </w:r>
      <w:proofErr w:type="gramStart"/>
      <w:r w:rsidR="00981082" w:rsidRPr="00D35028">
        <w:rPr>
          <w:sz w:val="28"/>
          <w:szCs w:val="28"/>
        </w:rPr>
        <w:t>.о</w:t>
      </w:r>
      <w:proofErr w:type="gramEnd"/>
      <w:r w:rsidR="00981082" w:rsidRPr="00D35028">
        <w:rPr>
          <w:sz w:val="28"/>
          <w:szCs w:val="28"/>
        </w:rPr>
        <w:t>т 28.02.2022г № 82</w:t>
      </w:r>
    </w:p>
    <w:p w:rsidR="005B32E4" w:rsidRPr="00D35028" w:rsidRDefault="00306680" w:rsidP="005B32E4">
      <w:pPr>
        <w:numPr>
          <w:ilvl w:val="0"/>
          <w:numId w:val="6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D35028">
        <w:rPr>
          <w:sz w:val="28"/>
          <w:szCs w:val="28"/>
        </w:rPr>
        <w:t>1.</w:t>
      </w:r>
      <w:r w:rsidR="005B32E4" w:rsidRPr="00D35028">
        <w:rPr>
          <w:sz w:val="28"/>
          <w:szCs w:val="28"/>
        </w:rPr>
        <w:t xml:space="preserve"> Пункт 1 изложить в следующей редакции:</w:t>
      </w:r>
    </w:p>
    <w:p w:rsidR="005B32E4" w:rsidRPr="00D35028" w:rsidRDefault="005B32E4" w:rsidP="005B32E4">
      <w:pPr>
        <w:tabs>
          <w:tab w:val="num" w:pos="0"/>
        </w:tabs>
        <w:ind w:firstLine="709"/>
        <w:outlineLvl w:val="0"/>
        <w:rPr>
          <w:sz w:val="28"/>
          <w:szCs w:val="28"/>
        </w:rPr>
      </w:pPr>
      <w:r w:rsidRPr="00D35028">
        <w:rPr>
          <w:sz w:val="28"/>
          <w:szCs w:val="28"/>
        </w:rPr>
        <w:t xml:space="preserve">Утвердить основные характеристики бюджета Московского сельского поселения </w:t>
      </w:r>
      <w:proofErr w:type="spellStart"/>
      <w:r w:rsidRPr="00D35028">
        <w:rPr>
          <w:sz w:val="28"/>
          <w:szCs w:val="28"/>
        </w:rPr>
        <w:t>Почепского</w:t>
      </w:r>
      <w:proofErr w:type="spellEnd"/>
      <w:r w:rsidRPr="00D35028">
        <w:rPr>
          <w:sz w:val="28"/>
          <w:szCs w:val="28"/>
        </w:rPr>
        <w:t xml:space="preserve"> муниципального района Брянской области  на 2022 год:</w:t>
      </w:r>
    </w:p>
    <w:p w:rsidR="005B32E4" w:rsidRPr="00D35028" w:rsidRDefault="005B32E4" w:rsidP="005B32E4">
      <w:pPr>
        <w:tabs>
          <w:tab w:val="num" w:pos="0"/>
          <w:tab w:val="num" w:pos="1637"/>
        </w:tabs>
        <w:ind w:firstLine="709"/>
        <w:jc w:val="both"/>
        <w:rPr>
          <w:sz w:val="28"/>
          <w:szCs w:val="28"/>
        </w:rPr>
      </w:pPr>
      <w:r w:rsidRPr="00D35028">
        <w:rPr>
          <w:sz w:val="28"/>
          <w:szCs w:val="28"/>
        </w:rPr>
        <w:t xml:space="preserve">- прогнозируемый общий объем доходов бюджета  Московского сельского  поселения </w:t>
      </w:r>
      <w:proofErr w:type="spellStart"/>
      <w:r w:rsidRPr="00D35028">
        <w:rPr>
          <w:sz w:val="28"/>
          <w:szCs w:val="28"/>
        </w:rPr>
        <w:t>Почепского</w:t>
      </w:r>
      <w:proofErr w:type="spellEnd"/>
      <w:r w:rsidRPr="00D35028">
        <w:rPr>
          <w:sz w:val="28"/>
          <w:szCs w:val="28"/>
        </w:rPr>
        <w:t xml:space="preserve"> муниципального района Брянской области   в сумме  </w:t>
      </w:r>
      <w:r w:rsidR="00D22472" w:rsidRPr="00D35028">
        <w:rPr>
          <w:sz w:val="28"/>
          <w:szCs w:val="28"/>
        </w:rPr>
        <w:t>7 875</w:t>
      </w:r>
      <w:r w:rsidR="00DB46F8" w:rsidRPr="00D35028">
        <w:rPr>
          <w:sz w:val="28"/>
          <w:szCs w:val="28"/>
        </w:rPr>
        <w:t> 501,29</w:t>
      </w:r>
      <w:r w:rsidRPr="00D35028">
        <w:rPr>
          <w:color w:val="0000FF"/>
          <w:sz w:val="28"/>
          <w:szCs w:val="28"/>
        </w:rPr>
        <w:t xml:space="preserve"> </w:t>
      </w:r>
      <w:r w:rsidRPr="00D35028">
        <w:rPr>
          <w:sz w:val="28"/>
          <w:szCs w:val="28"/>
        </w:rPr>
        <w:t>рублей, в том числе налоговые и неналоговые  доходы 1 325 000,00 рублей.</w:t>
      </w:r>
    </w:p>
    <w:p w:rsidR="005B32E4" w:rsidRPr="00D35028" w:rsidRDefault="005B32E4" w:rsidP="005B32E4">
      <w:pPr>
        <w:tabs>
          <w:tab w:val="num" w:pos="0"/>
          <w:tab w:val="num" w:pos="1637"/>
        </w:tabs>
        <w:ind w:firstLine="709"/>
        <w:jc w:val="both"/>
        <w:rPr>
          <w:sz w:val="28"/>
          <w:szCs w:val="28"/>
        </w:rPr>
      </w:pPr>
      <w:r w:rsidRPr="00D35028">
        <w:rPr>
          <w:sz w:val="28"/>
          <w:szCs w:val="28"/>
        </w:rPr>
        <w:t xml:space="preserve">- общий объем расходов бюджета Московского сельского поселения </w:t>
      </w:r>
      <w:proofErr w:type="spellStart"/>
      <w:r w:rsidRPr="00D35028">
        <w:rPr>
          <w:sz w:val="28"/>
          <w:szCs w:val="28"/>
        </w:rPr>
        <w:t>Почепского</w:t>
      </w:r>
      <w:proofErr w:type="spellEnd"/>
      <w:r w:rsidRPr="00D35028">
        <w:rPr>
          <w:sz w:val="28"/>
          <w:szCs w:val="28"/>
        </w:rPr>
        <w:t xml:space="preserve"> муниципального района Брянск</w:t>
      </w:r>
      <w:r w:rsidR="00824388" w:rsidRPr="00D35028">
        <w:rPr>
          <w:sz w:val="28"/>
          <w:szCs w:val="28"/>
        </w:rPr>
        <w:t>ой области  в сумме 8</w:t>
      </w:r>
      <w:r w:rsidR="0036547B" w:rsidRPr="00D35028">
        <w:rPr>
          <w:sz w:val="28"/>
          <w:szCs w:val="28"/>
          <w:lang w:val="en-US"/>
        </w:rPr>
        <w:t> </w:t>
      </w:r>
      <w:r w:rsidR="00231000" w:rsidRPr="00D35028">
        <w:rPr>
          <w:sz w:val="28"/>
          <w:szCs w:val="28"/>
        </w:rPr>
        <w:t>694</w:t>
      </w:r>
      <w:r w:rsidR="0036547B" w:rsidRPr="00D35028">
        <w:rPr>
          <w:sz w:val="28"/>
          <w:szCs w:val="28"/>
        </w:rPr>
        <w:t> 784,20</w:t>
      </w:r>
      <w:r w:rsidRPr="00D35028">
        <w:rPr>
          <w:sz w:val="28"/>
          <w:szCs w:val="28"/>
        </w:rPr>
        <w:t xml:space="preserve"> рублей;</w:t>
      </w:r>
    </w:p>
    <w:p w:rsidR="00306680" w:rsidRPr="00D35028" w:rsidRDefault="005B32E4" w:rsidP="005B32E4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35028">
        <w:rPr>
          <w:sz w:val="28"/>
          <w:szCs w:val="28"/>
        </w:rPr>
        <w:t xml:space="preserve">- прогнозируемый дефицит бюджета Московского сельского поселения </w:t>
      </w:r>
      <w:proofErr w:type="spellStart"/>
      <w:r w:rsidRPr="00D35028">
        <w:rPr>
          <w:sz w:val="28"/>
          <w:szCs w:val="28"/>
        </w:rPr>
        <w:t>Почепского</w:t>
      </w:r>
      <w:proofErr w:type="spellEnd"/>
      <w:r w:rsidRPr="00D35028">
        <w:rPr>
          <w:sz w:val="28"/>
          <w:szCs w:val="28"/>
        </w:rPr>
        <w:t xml:space="preserve"> муниципального района Брянской област</w:t>
      </w:r>
      <w:r w:rsidR="003A5C3C" w:rsidRPr="00D35028">
        <w:rPr>
          <w:sz w:val="28"/>
          <w:szCs w:val="28"/>
        </w:rPr>
        <w:t>и  в сумме 819 282,91</w:t>
      </w:r>
      <w:r w:rsidRPr="00D35028">
        <w:rPr>
          <w:sz w:val="28"/>
          <w:szCs w:val="28"/>
        </w:rPr>
        <w:t xml:space="preserve">  рублей</w:t>
      </w:r>
    </w:p>
    <w:p w:rsidR="00A61E67" w:rsidRPr="00D35028" w:rsidRDefault="00476812" w:rsidP="00A61E67">
      <w:pPr>
        <w:tabs>
          <w:tab w:val="num" w:pos="0"/>
          <w:tab w:val="num" w:pos="1637"/>
        </w:tabs>
        <w:ind w:firstLine="709"/>
        <w:jc w:val="both"/>
        <w:rPr>
          <w:sz w:val="28"/>
          <w:szCs w:val="28"/>
        </w:rPr>
      </w:pPr>
      <w:r w:rsidRPr="00D35028">
        <w:rPr>
          <w:sz w:val="28"/>
          <w:szCs w:val="28"/>
        </w:rPr>
        <w:t>2. В пункте 10 цифры «5 756 359,04</w:t>
      </w:r>
      <w:r w:rsidR="00836DA3" w:rsidRPr="00D35028">
        <w:rPr>
          <w:sz w:val="28"/>
          <w:szCs w:val="28"/>
        </w:rPr>
        <w:t>» заменить цифрами «5 </w:t>
      </w:r>
      <w:r w:rsidRPr="00D35028">
        <w:rPr>
          <w:sz w:val="28"/>
          <w:szCs w:val="28"/>
        </w:rPr>
        <w:t>810359,61</w:t>
      </w:r>
      <w:r w:rsidR="00A61E67" w:rsidRPr="00D35028">
        <w:rPr>
          <w:sz w:val="28"/>
          <w:szCs w:val="28"/>
        </w:rPr>
        <w:t>»</w:t>
      </w:r>
    </w:p>
    <w:p w:rsidR="00A61E67" w:rsidRPr="00D35028" w:rsidRDefault="00403A95" w:rsidP="00A61E67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35028">
        <w:rPr>
          <w:sz w:val="28"/>
          <w:szCs w:val="28"/>
        </w:rPr>
        <w:t>3.</w:t>
      </w:r>
      <w:r w:rsidR="0079351A" w:rsidRPr="00D35028">
        <w:rPr>
          <w:sz w:val="28"/>
          <w:szCs w:val="28"/>
        </w:rPr>
        <w:t xml:space="preserve"> </w:t>
      </w:r>
      <w:proofErr w:type="gramStart"/>
      <w:r w:rsidR="0079351A" w:rsidRPr="00D35028">
        <w:rPr>
          <w:sz w:val="28"/>
          <w:szCs w:val="28"/>
        </w:rPr>
        <w:t>В пункте 11 цифры «6 </w:t>
      </w:r>
      <w:r w:rsidR="00611E02" w:rsidRPr="00D35028">
        <w:rPr>
          <w:sz w:val="28"/>
          <w:szCs w:val="28"/>
        </w:rPr>
        <w:t>391500.72</w:t>
      </w:r>
      <w:r w:rsidR="0079351A" w:rsidRPr="00D35028">
        <w:rPr>
          <w:sz w:val="28"/>
          <w:szCs w:val="28"/>
        </w:rPr>
        <w:t>» заменить цифрами «6 </w:t>
      </w:r>
      <w:r w:rsidR="00611E02" w:rsidRPr="00D35028">
        <w:rPr>
          <w:sz w:val="28"/>
          <w:szCs w:val="28"/>
        </w:rPr>
        <w:t>550501.29</w:t>
      </w:r>
      <w:r w:rsidRPr="00D35028">
        <w:rPr>
          <w:sz w:val="28"/>
          <w:szCs w:val="28"/>
        </w:rPr>
        <w:t>», цифры «5</w:t>
      </w:r>
      <w:r w:rsidR="00AA7E0F" w:rsidRPr="00D35028">
        <w:rPr>
          <w:sz w:val="28"/>
          <w:szCs w:val="28"/>
        </w:rPr>
        <w:t xml:space="preserve"> </w:t>
      </w:r>
      <w:r w:rsidRPr="00D35028">
        <w:rPr>
          <w:sz w:val="28"/>
          <w:szCs w:val="28"/>
        </w:rPr>
        <w:t>58</w:t>
      </w:r>
      <w:r w:rsidR="00AA7E0F" w:rsidRPr="00D35028">
        <w:rPr>
          <w:sz w:val="28"/>
          <w:szCs w:val="28"/>
        </w:rPr>
        <w:t xml:space="preserve">0 </w:t>
      </w:r>
      <w:r w:rsidRPr="00D35028">
        <w:rPr>
          <w:sz w:val="28"/>
          <w:szCs w:val="28"/>
        </w:rPr>
        <w:t>604</w:t>
      </w:r>
      <w:r w:rsidR="00A61E67" w:rsidRPr="00D35028">
        <w:rPr>
          <w:sz w:val="28"/>
          <w:szCs w:val="28"/>
        </w:rPr>
        <w:t>,00</w:t>
      </w:r>
      <w:r w:rsidRPr="00D35028">
        <w:rPr>
          <w:sz w:val="28"/>
          <w:szCs w:val="28"/>
        </w:rPr>
        <w:t>» заменить цифрами «5 634 604,57</w:t>
      </w:r>
      <w:r w:rsidR="00A61E67" w:rsidRPr="00D35028">
        <w:rPr>
          <w:sz w:val="28"/>
          <w:szCs w:val="28"/>
        </w:rPr>
        <w:t xml:space="preserve"> »,</w:t>
      </w:r>
      <w:r w:rsidR="00E31D1E" w:rsidRPr="00D35028">
        <w:rPr>
          <w:sz w:val="28"/>
          <w:szCs w:val="28"/>
        </w:rPr>
        <w:t>абзац 7</w:t>
      </w:r>
      <w:r w:rsidR="00C73FF1" w:rsidRPr="00D35028">
        <w:rPr>
          <w:sz w:val="28"/>
          <w:szCs w:val="28"/>
        </w:rPr>
        <w:t xml:space="preserve"> дополнить словами</w:t>
      </w:r>
      <w:r w:rsidR="002F7FE1" w:rsidRPr="00D35028">
        <w:rPr>
          <w:sz w:val="28"/>
          <w:szCs w:val="28"/>
        </w:rPr>
        <w:t xml:space="preserve"> «</w:t>
      </w:r>
      <w:r w:rsidR="002F7FE1" w:rsidRPr="00D35028">
        <w:rPr>
          <w:rFonts w:eastAsia="Calibri"/>
          <w:sz w:val="28"/>
          <w:szCs w:val="28"/>
          <w:lang w:eastAsia="en-US"/>
        </w:rPr>
        <w:t xml:space="preserve">иные межбюджетные трансферты сельским поселениям из бюджета </w:t>
      </w:r>
      <w:proofErr w:type="spellStart"/>
      <w:r w:rsidR="002F7FE1" w:rsidRPr="00D35028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="002F7FE1" w:rsidRPr="00D35028">
        <w:rPr>
          <w:rFonts w:eastAsia="Calibri"/>
          <w:sz w:val="28"/>
          <w:szCs w:val="28"/>
          <w:lang w:eastAsia="en-US"/>
        </w:rPr>
        <w:t xml:space="preserve"> муниципального района Брянской области  в сумме 105000,00 рублей на </w:t>
      </w:r>
      <w:r w:rsidR="00E31D1E" w:rsidRPr="00D35028">
        <w:rPr>
          <w:rFonts w:ascii="Arial" w:hAnsi="Arial" w:cs="Arial"/>
          <w:color w:val="000000"/>
          <w:sz w:val="28"/>
          <w:szCs w:val="28"/>
        </w:rPr>
        <w:t>р</w:t>
      </w:r>
      <w:r w:rsidR="002F7FE1" w:rsidRPr="00D35028">
        <w:rPr>
          <w:rFonts w:ascii="Arial" w:hAnsi="Arial" w:cs="Arial"/>
          <w:color w:val="000000"/>
          <w:sz w:val="28"/>
          <w:szCs w:val="28"/>
        </w:rPr>
        <w:t xml:space="preserve">еализация </w:t>
      </w:r>
      <w:r w:rsidR="002F7FE1" w:rsidRPr="000E0C90">
        <w:rPr>
          <w:rFonts w:ascii="Arial" w:hAnsi="Arial" w:cs="Arial"/>
          <w:color w:val="000000"/>
          <w:sz w:val="28"/>
          <w:szCs w:val="28"/>
        </w:rPr>
        <w:t>перед</w:t>
      </w:r>
      <w:r w:rsidR="002F7FE1" w:rsidRPr="00D35028">
        <w:rPr>
          <w:rFonts w:ascii="Arial" w:hAnsi="Arial" w:cs="Arial"/>
          <w:color w:val="000000"/>
          <w:sz w:val="28"/>
          <w:szCs w:val="28"/>
        </w:rPr>
        <w:t>анных полномочий по решению отдельных вопросов местного значения муниципальных районов в соответствии с заключенными соглашениями на утверждение генеральных планов</w:t>
      </w:r>
      <w:proofErr w:type="gramEnd"/>
      <w:r w:rsidR="002F7FE1" w:rsidRPr="00D35028">
        <w:rPr>
          <w:rFonts w:ascii="Arial" w:hAnsi="Arial" w:cs="Arial"/>
          <w:color w:val="000000"/>
          <w:sz w:val="28"/>
          <w:szCs w:val="28"/>
        </w:rPr>
        <w:t xml:space="preserve">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территорий</w:t>
      </w:r>
    </w:p>
    <w:p w:rsidR="00C22D6E" w:rsidRPr="00D35028" w:rsidRDefault="00C22D6E" w:rsidP="00C22D6E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35028">
        <w:rPr>
          <w:sz w:val="28"/>
          <w:szCs w:val="28"/>
        </w:rPr>
        <w:lastRenderedPageBreak/>
        <w:t xml:space="preserve">4.  Дополнить Решение приложением </w:t>
      </w:r>
      <w:r w:rsidR="004C4276" w:rsidRPr="00D35028">
        <w:rPr>
          <w:sz w:val="28"/>
          <w:szCs w:val="28"/>
        </w:rPr>
        <w:t>№ 1.1</w:t>
      </w:r>
      <w:r w:rsidRPr="00D35028">
        <w:rPr>
          <w:sz w:val="28"/>
          <w:szCs w:val="28"/>
        </w:rPr>
        <w:t xml:space="preserve"> согласно приложению 1 к настоящему Решению.</w:t>
      </w:r>
    </w:p>
    <w:p w:rsidR="004308D8" w:rsidRPr="002D783A" w:rsidRDefault="00C22D6E" w:rsidP="00AC5205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D783A">
        <w:rPr>
          <w:sz w:val="28"/>
          <w:szCs w:val="28"/>
        </w:rPr>
        <w:t>5</w:t>
      </w:r>
      <w:r w:rsidR="004308D8" w:rsidRPr="002D783A">
        <w:rPr>
          <w:sz w:val="28"/>
          <w:szCs w:val="28"/>
        </w:rPr>
        <w:t>.  Дополнить Решение приложе</w:t>
      </w:r>
      <w:r w:rsidR="00B35F7D" w:rsidRPr="002D783A">
        <w:rPr>
          <w:sz w:val="28"/>
          <w:szCs w:val="28"/>
        </w:rPr>
        <w:t>нием № 3</w:t>
      </w:r>
      <w:r w:rsidR="00924467" w:rsidRPr="002D783A">
        <w:rPr>
          <w:sz w:val="28"/>
          <w:szCs w:val="28"/>
        </w:rPr>
        <w:t>.2</w:t>
      </w:r>
      <w:r w:rsidR="00313004" w:rsidRPr="002D783A">
        <w:rPr>
          <w:sz w:val="28"/>
          <w:szCs w:val="28"/>
        </w:rPr>
        <w:t xml:space="preserve"> согласно приложению 2</w:t>
      </w:r>
      <w:r w:rsidR="004308D8" w:rsidRPr="002D783A">
        <w:rPr>
          <w:sz w:val="28"/>
          <w:szCs w:val="28"/>
        </w:rPr>
        <w:t xml:space="preserve"> к настоящему Решению.</w:t>
      </w:r>
    </w:p>
    <w:p w:rsidR="00A95F32" w:rsidRPr="002D783A" w:rsidRDefault="00C22D6E" w:rsidP="00AC5205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D783A">
        <w:rPr>
          <w:sz w:val="28"/>
          <w:szCs w:val="28"/>
        </w:rPr>
        <w:t>6</w:t>
      </w:r>
      <w:r w:rsidR="00A95F32" w:rsidRPr="002D783A">
        <w:rPr>
          <w:sz w:val="28"/>
          <w:szCs w:val="28"/>
        </w:rPr>
        <w:t>.  Дополнить Решение прил</w:t>
      </w:r>
      <w:r w:rsidR="00475897" w:rsidRPr="002D783A">
        <w:rPr>
          <w:sz w:val="28"/>
          <w:szCs w:val="28"/>
        </w:rPr>
        <w:t>ожением № 4</w:t>
      </w:r>
      <w:r w:rsidR="00924467" w:rsidRPr="002D783A">
        <w:rPr>
          <w:sz w:val="28"/>
          <w:szCs w:val="28"/>
        </w:rPr>
        <w:t>.2</w:t>
      </w:r>
      <w:r w:rsidR="00313004" w:rsidRPr="002D783A">
        <w:rPr>
          <w:sz w:val="28"/>
          <w:szCs w:val="28"/>
        </w:rPr>
        <w:t xml:space="preserve"> согласно приложению 3</w:t>
      </w:r>
      <w:r w:rsidR="00A95F32" w:rsidRPr="002D783A">
        <w:rPr>
          <w:sz w:val="28"/>
          <w:szCs w:val="28"/>
        </w:rPr>
        <w:t xml:space="preserve"> к настоящему Решению.</w:t>
      </w:r>
    </w:p>
    <w:p w:rsidR="00675E56" w:rsidRPr="002D783A" w:rsidRDefault="00C22D6E" w:rsidP="00AC5205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D783A">
        <w:rPr>
          <w:sz w:val="28"/>
          <w:szCs w:val="28"/>
        </w:rPr>
        <w:t>7</w:t>
      </w:r>
      <w:r w:rsidR="00A95F32" w:rsidRPr="002D783A">
        <w:rPr>
          <w:sz w:val="28"/>
          <w:szCs w:val="28"/>
        </w:rPr>
        <w:t>.  Д</w:t>
      </w:r>
      <w:r w:rsidR="00B06632" w:rsidRPr="002D783A">
        <w:rPr>
          <w:sz w:val="28"/>
          <w:szCs w:val="28"/>
        </w:rPr>
        <w:t>ополнить Решение приложением № 5</w:t>
      </w:r>
      <w:r w:rsidR="00924467" w:rsidRPr="002D783A">
        <w:rPr>
          <w:sz w:val="28"/>
          <w:szCs w:val="28"/>
        </w:rPr>
        <w:t>.2</w:t>
      </w:r>
      <w:r w:rsidR="00A95F32" w:rsidRPr="002D783A">
        <w:rPr>
          <w:sz w:val="28"/>
          <w:szCs w:val="28"/>
        </w:rPr>
        <w:t xml:space="preserve"> согласно приложению </w:t>
      </w:r>
      <w:r w:rsidR="00313004" w:rsidRPr="002D783A">
        <w:rPr>
          <w:sz w:val="28"/>
          <w:szCs w:val="28"/>
        </w:rPr>
        <w:t>4</w:t>
      </w:r>
      <w:r w:rsidR="00A95F32" w:rsidRPr="002D783A">
        <w:rPr>
          <w:sz w:val="28"/>
          <w:szCs w:val="28"/>
        </w:rPr>
        <w:t xml:space="preserve"> к настоящему Решению. </w:t>
      </w:r>
    </w:p>
    <w:p w:rsidR="008331D9" w:rsidRPr="002D783A" w:rsidRDefault="00C22D6E" w:rsidP="008331D9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D783A">
        <w:rPr>
          <w:sz w:val="28"/>
          <w:szCs w:val="28"/>
        </w:rPr>
        <w:t>8</w:t>
      </w:r>
      <w:r w:rsidR="00306680" w:rsidRPr="002D783A">
        <w:rPr>
          <w:sz w:val="28"/>
          <w:szCs w:val="28"/>
        </w:rPr>
        <w:t>.</w:t>
      </w:r>
      <w:r w:rsidR="008331D9" w:rsidRPr="002D783A">
        <w:rPr>
          <w:sz w:val="28"/>
          <w:szCs w:val="28"/>
        </w:rPr>
        <w:t xml:space="preserve"> Дополнить Решение приложением № 6.2 согласно приложению </w:t>
      </w:r>
      <w:r w:rsidR="00833EB5" w:rsidRPr="002D783A">
        <w:rPr>
          <w:sz w:val="28"/>
          <w:szCs w:val="28"/>
        </w:rPr>
        <w:t>5</w:t>
      </w:r>
      <w:r w:rsidR="008331D9" w:rsidRPr="002D783A">
        <w:rPr>
          <w:sz w:val="28"/>
          <w:szCs w:val="28"/>
        </w:rPr>
        <w:t xml:space="preserve"> к настоящему Решению. </w:t>
      </w:r>
    </w:p>
    <w:p w:rsidR="00A95F32" w:rsidRPr="002D783A" w:rsidRDefault="00A95F32" w:rsidP="00675E56">
      <w:pPr>
        <w:ind w:firstLine="708"/>
        <w:rPr>
          <w:sz w:val="28"/>
          <w:szCs w:val="28"/>
        </w:rPr>
      </w:pPr>
    </w:p>
    <w:p w:rsidR="001E7BEA" w:rsidRPr="002D783A" w:rsidRDefault="00C22D6E" w:rsidP="00AC5205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D783A">
        <w:rPr>
          <w:sz w:val="28"/>
          <w:szCs w:val="28"/>
        </w:rPr>
        <w:t>9</w:t>
      </w:r>
      <w:r w:rsidR="000A02B0" w:rsidRPr="002D783A">
        <w:rPr>
          <w:sz w:val="28"/>
          <w:szCs w:val="28"/>
        </w:rPr>
        <w:t>. Настоящее решение опубликовать в</w:t>
      </w:r>
      <w:r w:rsidR="00490161" w:rsidRPr="002D783A">
        <w:rPr>
          <w:sz w:val="28"/>
          <w:szCs w:val="28"/>
        </w:rPr>
        <w:t xml:space="preserve"> </w:t>
      </w:r>
      <w:proofErr w:type="gramStart"/>
      <w:r w:rsidR="00490161" w:rsidRPr="002D783A">
        <w:rPr>
          <w:sz w:val="28"/>
          <w:szCs w:val="28"/>
        </w:rPr>
        <w:t>порядке</w:t>
      </w:r>
      <w:proofErr w:type="gramEnd"/>
      <w:r w:rsidR="000A02B0" w:rsidRPr="002D783A">
        <w:rPr>
          <w:sz w:val="28"/>
          <w:szCs w:val="28"/>
        </w:rPr>
        <w:t xml:space="preserve"> установленном</w:t>
      </w:r>
      <w:r w:rsidR="00490161" w:rsidRPr="002D783A">
        <w:rPr>
          <w:sz w:val="28"/>
          <w:szCs w:val="28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Pr="002D783A" w:rsidRDefault="00C22D6E" w:rsidP="001D7809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D783A">
        <w:rPr>
          <w:sz w:val="28"/>
          <w:szCs w:val="28"/>
        </w:rPr>
        <w:t>10</w:t>
      </w:r>
      <w:r w:rsidR="00A95F32" w:rsidRPr="002D783A">
        <w:rPr>
          <w:sz w:val="28"/>
          <w:szCs w:val="28"/>
        </w:rPr>
        <w:t>.</w:t>
      </w:r>
      <w:r w:rsidR="00414B5E" w:rsidRPr="002D783A">
        <w:rPr>
          <w:sz w:val="28"/>
          <w:szCs w:val="28"/>
        </w:rPr>
        <w:t xml:space="preserve"> Настоящее решение в</w:t>
      </w:r>
      <w:bookmarkStart w:id="0" w:name="_GoBack"/>
      <w:bookmarkEnd w:id="0"/>
      <w:r w:rsidR="00414B5E" w:rsidRPr="002D783A">
        <w:rPr>
          <w:sz w:val="28"/>
          <w:szCs w:val="28"/>
        </w:rPr>
        <w:t>ступает в силу</w:t>
      </w:r>
      <w:r w:rsidR="001E7BEA" w:rsidRPr="002D783A">
        <w:rPr>
          <w:sz w:val="28"/>
          <w:szCs w:val="28"/>
        </w:rPr>
        <w:t xml:space="preserve"> со дня</w:t>
      </w:r>
      <w:r w:rsidR="00901775" w:rsidRPr="002D783A">
        <w:rPr>
          <w:sz w:val="28"/>
          <w:szCs w:val="28"/>
        </w:rPr>
        <w:t xml:space="preserve"> обнародования</w:t>
      </w:r>
      <w:r w:rsidR="00490161" w:rsidRPr="002D783A">
        <w:rPr>
          <w:sz w:val="28"/>
          <w:szCs w:val="28"/>
        </w:rPr>
        <w:t xml:space="preserve"> (опубликования).</w:t>
      </w:r>
    </w:p>
    <w:p w:rsidR="001D7809" w:rsidRPr="002D783A" w:rsidRDefault="001D7809" w:rsidP="001D7809">
      <w:pPr>
        <w:tabs>
          <w:tab w:val="num" w:pos="0"/>
        </w:tabs>
        <w:ind w:firstLine="709"/>
        <w:jc w:val="both"/>
        <w:rPr>
          <w:sz w:val="28"/>
          <w:szCs w:val="28"/>
        </w:rPr>
      </w:pPr>
    </w:p>
    <w:p w:rsidR="00630BF6" w:rsidRPr="002D783A" w:rsidRDefault="00414B5E" w:rsidP="001D7809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D783A">
        <w:rPr>
          <w:sz w:val="28"/>
          <w:szCs w:val="28"/>
        </w:rPr>
        <w:t xml:space="preserve">     </w:t>
      </w:r>
      <w:r w:rsidR="001D7809" w:rsidRPr="002D783A">
        <w:rPr>
          <w:sz w:val="28"/>
          <w:szCs w:val="28"/>
        </w:rPr>
        <w:t>И.о</w:t>
      </w:r>
      <w:proofErr w:type="gramStart"/>
      <w:r w:rsidR="001D7809" w:rsidRPr="002D783A">
        <w:rPr>
          <w:sz w:val="28"/>
          <w:szCs w:val="28"/>
        </w:rPr>
        <w:t>.г</w:t>
      </w:r>
      <w:proofErr w:type="gramEnd"/>
      <w:r w:rsidR="001D7809" w:rsidRPr="002D783A">
        <w:rPr>
          <w:sz w:val="28"/>
          <w:szCs w:val="28"/>
        </w:rPr>
        <w:t>лавы</w:t>
      </w:r>
      <w:r w:rsidR="00BD5E17" w:rsidRPr="002D783A">
        <w:rPr>
          <w:sz w:val="28"/>
          <w:szCs w:val="28"/>
        </w:rPr>
        <w:t xml:space="preserve">  поселения</w:t>
      </w:r>
      <w:r w:rsidR="007A4620" w:rsidRPr="002D783A">
        <w:rPr>
          <w:sz w:val="28"/>
          <w:szCs w:val="28"/>
        </w:rPr>
        <w:t xml:space="preserve">                    </w:t>
      </w:r>
      <w:r w:rsidR="00BD5E17" w:rsidRPr="002D783A">
        <w:rPr>
          <w:sz w:val="28"/>
          <w:szCs w:val="28"/>
        </w:rPr>
        <w:t xml:space="preserve">                        </w:t>
      </w:r>
      <w:r w:rsidR="001D7809" w:rsidRPr="002D783A">
        <w:rPr>
          <w:sz w:val="28"/>
          <w:szCs w:val="28"/>
        </w:rPr>
        <w:t>И.Н.Кравцова</w:t>
      </w:r>
      <w:r w:rsidR="00BD5E17" w:rsidRPr="002D783A">
        <w:rPr>
          <w:sz w:val="28"/>
          <w:szCs w:val="28"/>
        </w:rPr>
        <w:t xml:space="preserve">                  </w:t>
      </w:r>
      <w:r w:rsidR="007A4620" w:rsidRPr="002D783A">
        <w:rPr>
          <w:sz w:val="28"/>
          <w:szCs w:val="28"/>
        </w:rPr>
        <w:t xml:space="preserve">                                 </w:t>
      </w:r>
    </w:p>
    <w:p w:rsidR="00630BF6" w:rsidRPr="002D783A" w:rsidRDefault="00630BF6" w:rsidP="00B120CA">
      <w:pPr>
        <w:jc w:val="both"/>
        <w:outlineLvl w:val="0"/>
        <w:rPr>
          <w:sz w:val="28"/>
          <w:szCs w:val="28"/>
        </w:rPr>
      </w:pPr>
    </w:p>
    <w:p w:rsidR="00630BF6" w:rsidRPr="002D783A" w:rsidRDefault="00630BF6" w:rsidP="00B120CA">
      <w:pPr>
        <w:jc w:val="both"/>
        <w:outlineLvl w:val="0"/>
        <w:rPr>
          <w:sz w:val="28"/>
          <w:szCs w:val="28"/>
        </w:rPr>
      </w:pPr>
    </w:p>
    <w:p w:rsidR="00630BF6" w:rsidRPr="002D783A" w:rsidRDefault="00630BF6" w:rsidP="00B120CA">
      <w:pPr>
        <w:jc w:val="both"/>
        <w:outlineLvl w:val="0"/>
        <w:rPr>
          <w:sz w:val="28"/>
          <w:szCs w:val="28"/>
        </w:rPr>
      </w:pPr>
    </w:p>
    <w:p w:rsidR="00630BF6" w:rsidRPr="002D783A" w:rsidRDefault="00630BF6" w:rsidP="00B120CA">
      <w:pPr>
        <w:jc w:val="both"/>
        <w:outlineLvl w:val="0"/>
        <w:rPr>
          <w:sz w:val="28"/>
          <w:szCs w:val="28"/>
        </w:rPr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AC52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0DF" w:rsidRDefault="00F960DF" w:rsidP="001D7809">
      <w:r>
        <w:separator/>
      </w:r>
    </w:p>
  </w:endnote>
  <w:endnote w:type="continuationSeparator" w:id="0">
    <w:p w:rsidR="00F960DF" w:rsidRDefault="00F960DF" w:rsidP="001D7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D1A" w:rsidRDefault="00F54D1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D1A" w:rsidRDefault="00F54D1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D1A" w:rsidRDefault="00F54D1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0DF" w:rsidRDefault="00F960DF" w:rsidP="001D7809">
      <w:r>
        <w:separator/>
      </w:r>
    </w:p>
  </w:footnote>
  <w:footnote w:type="continuationSeparator" w:id="0">
    <w:p w:rsidR="00F960DF" w:rsidRDefault="00F960DF" w:rsidP="001D78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D1A" w:rsidRDefault="00F54D1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D1A" w:rsidRDefault="00F54D1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D1A" w:rsidRDefault="00F54D1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9CA"/>
    <w:rsid w:val="00003318"/>
    <w:rsid w:val="000052A4"/>
    <w:rsid w:val="00015124"/>
    <w:rsid w:val="000226EA"/>
    <w:rsid w:val="00023EB5"/>
    <w:rsid w:val="00032C20"/>
    <w:rsid w:val="00032D24"/>
    <w:rsid w:val="00040FBF"/>
    <w:rsid w:val="00043820"/>
    <w:rsid w:val="000539F3"/>
    <w:rsid w:val="00061C64"/>
    <w:rsid w:val="00063322"/>
    <w:rsid w:val="000656A8"/>
    <w:rsid w:val="00066900"/>
    <w:rsid w:val="00074C15"/>
    <w:rsid w:val="00081BA9"/>
    <w:rsid w:val="000949A3"/>
    <w:rsid w:val="000A02B0"/>
    <w:rsid w:val="000A36D4"/>
    <w:rsid w:val="000B4E1A"/>
    <w:rsid w:val="000C0289"/>
    <w:rsid w:val="000C1B6E"/>
    <w:rsid w:val="000D070C"/>
    <w:rsid w:val="000D4D03"/>
    <w:rsid w:val="000E0C90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52E97"/>
    <w:rsid w:val="0016093A"/>
    <w:rsid w:val="0016674F"/>
    <w:rsid w:val="00166A0B"/>
    <w:rsid w:val="00173F83"/>
    <w:rsid w:val="001768F2"/>
    <w:rsid w:val="00176E89"/>
    <w:rsid w:val="00176FDE"/>
    <w:rsid w:val="001811AC"/>
    <w:rsid w:val="0018512F"/>
    <w:rsid w:val="0018678C"/>
    <w:rsid w:val="00194726"/>
    <w:rsid w:val="001A1014"/>
    <w:rsid w:val="001A430F"/>
    <w:rsid w:val="001A575A"/>
    <w:rsid w:val="001B3844"/>
    <w:rsid w:val="001C185A"/>
    <w:rsid w:val="001C5F69"/>
    <w:rsid w:val="001C6FD0"/>
    <w:rsid w:val="001D369F"/>
    <w:rsid w:val="001D715D"/>
    <w:rsid w:val="001D7809"/>
    <w:rsid w:val="001E0EE8"/>
    <w:rsid w:val="001E7BEA"/>
    <w:rsid w:val="001F0A9B"/>
    <w:rsid w:val="001F47B2"/>
    <w:rsid w:val="001F687C"/>
    <w:rsid w:val="001F6D1E"/>
    <w:rsid w:val="0020189E"/>
    <w:rsid w:val="00210851"/>
    <w:rsid w:val="00231000"/>
    <w:rsid w:val="00234BB2"/>
    <w:rsid w:val="00236DF3"/>
    <w:rsid w:val="00240685"/>
    <w:rsid w:val="00240DDF"/>
    <w:rsid w:val="002417A4"/>
    <w:rsid w:val="002476D4"/>
    <w:rsid w:val="0025640B"/>
    <w:rsid w:val="00260893"/>
    <w:rsid w:val="0026257C"/>
    <w:rsid w:val="0027670D"/>
    <w:rsid w:val="00280064"/>
    <w:rsid w:val="00282DB1"/>
    <w:rsid w:val="00291F9C"/>
    <w:rsid w:val="002949D8"/>
    <w:rsid w:val="00296A2E"/>
    <w:rsid w:val="002A1E4B"/>
    <w:rsid w:val="002C0806"/>
    <w:rsid w:val="002C76B9"/>
    <w:rsid w:val="002D783A"/>
    <w:rsid w:val="002E24E8"/>
    <w:rsid w:val="002E34A4"/>
    <w:rsid w:val="002F787F"/>
    <w:rsid w:val="002F7FE1"/>
    <w:rsid w:val="00305C86"/>
    <w:rsid w:val="00306680"/>
    <w:rsid w:val="00313004"/>
    <w:rsid w:val="00315327"/>
    <w:rsid w:val="00317B2E"/>
    <w:rsid w:val="0032363F"/>
    <w:rsid w:val="00327B20"/>
    <w:rsid w:val="00336F69"/>
    <w:rsid w:val="003449E6"/>
    <w:rsid w:val="00344A0D"/>
    <w:rsid w:val="0035283C"/>
    <w:rsid w:val="0036339D"/>
    <w:rsid w:val="0036547B"/>
    <w:rsid w:val="003713BC"/>
    <w:rsid w:val="00372EEC"/>
    <w:rsid w:val="003A08D9"/>
    <w:rsid w:val="003A1F3C"/>
    <w:rsid w:val="003A5C3C"/>
    <w:rsid w:val="003B44EE"/>
    <w:rsid w:val="003B6C8E"/>
    <w:rsid w:val="003B72DD"/>
    <w:rsid w:val="003C0ABE"/>
    <w:rsid w:val="003C19DC"/>
    <w:rsid w:val="003C5C7F"/>
    <w:rsid w:val="003E1EBC"/>
    <w:rsid w:val="003E3189"/>
    <w:rsid w:val="003E406D"/>
    <w:rsid w:val="003E5A0C"/>
    <w:rsid w:val="003F63F4"/>
    <w:rsid w:val="003F7E81"/>
    <w:rsid w:val="00403A95"/>
    <w:rsid w:val="00413448"/>
    <w:rsid w:val="00414069"/>
    <w:rsid w:val="00414B5E"/>
    <w:rsid w:val="004308D8"/>
    <w:rsid w:val="00431851"/>
    <w:rsid w:val="00440D82"/>
    <w:rsid w:val="004413E5"/>
    <w:rsid w:val="00447D7B"/>
    <w:rsid w:val="00475897"/>
    <w:rsid w:val="00476812"/>
    <w:rsid w:val="0047754D"/>
    <w:rsid w:val="00477921"/>
    <w:rsid w:val="00490161"/>
    <w:rsid w:val="00495B0A"/>
    <w:rsid w:val="00495F2C"/>
    <w:rsid w:val="004A169B"/>
    <w:rsid w:val="004A2E09"/>
    <w:rsid w:val="004A7F0D"/>
    <w:rsid w:val="004B5205"/>
    <w:rsid w:val="004B6065"/>
    <w:rsid w:val="004B73C2"/>
    <w:rsid w:val="004C10F9"/>
    <w:rsid w:val="004C4276"/>
    <w:rsid w:val="004C77F6"/>
    <w:rsid w:val="004E047E"/>
    <w:rsid w:val="004E1FF6"/>
    <w:rsid w:val="004E2C3E"/>
    <w:rsid w:val="004E30FA"/>
    <w:rsid w:val="004E362A"/>
    <w:rsid w:val="004E5850"/>
    <w:rsid w:val="00501EE3"/>
    <w:rsid w:val="005252BE"/>
    <w:rsid w:val="00526CC3"/>
    <w:rsid w:val="0053732C"/>
    <w:rsid w:val="0054184E"/>
    <w:rsid w:val="00547121"/>
    <w:rsid w:val="00561003"/>
    <w:rsid w:val="00565A4A"/>
    <w:rsid w:val="005823DE"/>
    <w:rsid w:val="00591890"/>
    <w:rsid w:val="005937F2"/>
    <w:rsid w:val="005B32E4"/>
    <w:rsid w:val="005B54DF"/>
    <w:rsid w:val="005E2106"/>
    <w:rsid w:val="005E2A27"/>
    <w:rsid w:val="005F43B9"/>
    <w:rsid w:val="006046BC"/>
    <w:rsid w:val="00607E33"/>
    <w:rsid w:val="00611E02"/>
    <w:rsid w:val="00614075"/>
    <w:rsid w:val="00615009"/>
    <w:rsid w:val="006207F1"/>
    <w:rsid w:val="00630BF6"/>
    <w:rsid w:val="00630D8E"/>
    <w:rsid w:val="006342E4"/>
    <w:rsid w:val="0064490E"/>
    <w:rsid w:val="00650E5C"/>
    <w:rsid w:val="00674ED2"/>
    <w:rsid w:val="00675E56"/>
    <w:rsid w:val="006917C0"/>
    <w:rsid w:val="006A6066"/>
    <w:rsid w:val="006A68BD"/>
    <w:rsid w:val="006B3ED5"/>
    <w:rsid w:val="006C1240"/>
    <w:rsid w:val="006D0B54"/>
    <w:rsid w:val="006D127D"/>
    <w:rsid w:val="006E5BD9"/>
    <w:rsid w:val="006E7605"/>
    <w:rsid w:val="006F161E"/>
    <w:rsid w:val="006F1A08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2BB5"/>
    <w:rsid w:val="00745F31"/>
    <w:rsid w:val="00746606"/>
    <w:rsid w:val="007479ED"/>
    <w:rsid w:val="00755AFF"/>
    <w:rsid w:val="00770C82"/>
    <w:rsid w:val="0078757C"/>
    <w:rsid w:val="0079351A"/>
    <w:rsid w:val="00793793"/>
    <w:rsid w:val="00794E5C"/>
    <w:rsid w:val="007A1CEE"/>
    <w:rsid w:val="007A376A"/>
    <w:rsid w:val="007A3FA0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E70D8"/>
    <w:rsid w:val="007F210C"/>
    <w:rsid w:val="007F340A"/>
    <w:rsid w:val="007F61FF"/>
    <w:rsid w:val="00805B15"/>
    <w:rsid w:val="00810691"/>
    <w:rsid w:val="00824388"/>
    <w:rsid w:val="008264BE"/>
    <w:rsid w:val="008331D9"/>
    <w:rsid w:val="00833EB5"/>
    <w:rsid w:val="00836D31"/>
    <w:rsid w:val="00836DA3"/>
    <w:rsid w:val="008416D4"/>
    <w:rsid w:val="00856508"/>
    <w:rsid w:val="00862A57"/>
    <w:rsid w:val="008630B2"/>
    <w:rsid w:val="00870E80"/>
    <w:rsid w:val="00881ADD"/>
    <w:rsid w:val="00886FE9"/>
    <w:rsid w:val="00891FC8"/>
    <w:rsid w:val="00893F1C"/>
    <w:rsid w:val="008942E7"/>
    <w:rsid w:val="008966B2"/>
    <w:rsid w:val="00896FB9"/>
    <w:rsid w:val="008A3C14"/>
    <w:rsid w:val="008B4DC7"/>
    <w:rsid w:val="008C38F0"/>
    <w:rsid w:val="008C4622"/>
    <w:rsid w:val="008E267A"/>
    <w:rsid w:val="008F7EFE"/>
    <w:rsid w:val="00900F6A"/>
    <w:rsid w:val="00901775"/>
    <w:rsid w:val="00903F7A"/>
    <w:rsid w:val="0090448E"/>
    <w:rsid w:val="009075AE"/>
    <w:rsid w:val="00915B48"/>
    <w:rsid w:val="00917CD3"/>
    <w:rsid w:val="00924467"/>
    <w:rsid w:val="00933501"/>
    <w:rsid w:val="00933880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81082"/>
    <w:rsid w:val="009A1BA2"/>
    <w:rsid w:val="009A5534"/>
    <w:rsid w:val="009A68B0"/>
    <w:rsid w:val="009B4DAA"/>
    <w:rsid w:val="009D0967"/>
    <w:rsid w:val="009D3C0F"/>
    <w:rsid w:val="009D68F9"/>
    <w:rsid w:val="009E2212"/>
    <w:rsid w:val="009E59CA"/>
    <w:rsid w:val="009E623C"/>
    <w:rsid w:val="009F5755"/>
    <w:rsid w:val="00A02FFB"/>
    <w:rsid w:val="00A10F2C"/>
    <w:rsid w:val="00A1538B"/>
    <w:rsid w:val="00A25591"/>
    <w:rsid w:val="00A27932"/>
    <w:rsid w:val="00A32073"/>
    <w:rsid w:val="00A4106E"/>
    <w:rsid w:val="00A5593C"/>
    <w:rsid w:val="00A563CE"/>
    <w:rsid w:val="00A61E67"/>
    <w:rsid w:val="00A64F34"/>
    <w:rsid w:val="00A77D94"/>
    <w:rsid w:val="00A81C43"/>
    <w:rsid w:val="00A854EC"/>
    <w:rsid w:val="00A95516"/>
    <w:rsid w:val="00A95F32"/>
    <w:rsid w:val="00AA207F"/>
    <w:rsid w:val="00AA64CA"/>
    <w:rsid w:val="00AA7BE1"/>
    <w:rsid w:val="00AA7E0F"/>
    <w:rsid w:val="00AB2744"/>
    <w:rsid w:val="00AB4FE2"/>
    <w:rsid w:val="00AB50AA"/>
    <w:rsid w:val="00AC5205"/>
    <w:rsid w:val="00AD526C"/>
    <w:rsid w:val="00AE2918"/>
    <w:rsid w:val="00AE5A53"/>
    <w:rsid w:val="00B06632"/>
    <w:rsid w:val="00B120CA"/>
    <w:rsid w:val="00B266A6"/>
    <w:rsid w:val="00B306A5"/>
    <w:rsid w:val="00B319D8"/>
    <w:rsid w:val="00B35F7D"/>
    <w:rsid w:val="00B36AC0"/>
    <w:rsid w:val="00B4133A"/>
    <w:rsid w:val="00B45BCF"/>
    <w:rsid w:val="00B54596"/>
    <w:rsid w:val="00B664E9"/>
    <w:rsid w:val="00B7231F"/>
    <w:rsid w:val="00B75D96"/>
    <w:rsid w:val="00B80B74"/>
    <w:rsid w:val="00B8314B"/>
    <w:rsid w:val="00B84526"/>
    <w:rsid w:val="00B874B4"/>
    <w:rsid w:val="00B91642"/>
    <w:rsid w:val="00B9337E"/>
    <w:rsid w:val="00BA1E7E"/>
    <w:rsid w:val="00BB5A8D"/>
    <w:rsid w:val="00BB5E95"/>
    <w:rsid w:val="00BC312E"/>
    <w:rsid w:val="00BD06FA"/>
    <w:rsid w:val="00BD5E17"/>
    <w:rsid w:val="00BD6991"/>
    <w:rsid w:val="00BD7635"/>
    <w:rsid w:val="00BE5CEB"/>
    <w:rsid w:val="00BE789E"/>
    <w:rsid w:val="00C0042C"/>
    <w:rsid w:val="00C021DC"/>
    <w:rsid w:val="00C02983"/>
    <w:rsid w:val="00C1120E"/>
    <w:rsid w:val="00C22D6E"/>
    <w:rsid w:val="00C31CA4"/>
    <w:rsid w:val="00C35AA0"/>
    <w:rsid w:val="00C4631C"/>
    <w:rsid w:val="00C47E21"/>
    <w:rsid w:val="00C62F30"/>
    <w:rsid w:val="00C72332"/>
    <w:rsid w:val="00C7273C"/>
    <w:rsid w:val="00C73FF1"/>
    <w:rsid w:val="00C759A5"/>
    <w:rsid w:val="00C87D63"/>
    <w:rsid w:val="00C90971"/>
    <w:rsid w:val="00C90A89"/>
    <w:rsid w:val="00C9747E"/>
    <w:rsid w:val="00C97D5C"/>
    <w:rsid w:val="00CA739E"/>
    <w:rsid w:val="00CB3F19"/>
    <w:rsid w:val="00CB5915"/>
    <w:rsid w:val="00CC31FF"/>
    <w:rsid w:val="00CC3D87"/>
    <w:rsid w:val="00CC6D28"/>
    <w:rsid w:val="00CD341C"/>
    <w:rsid w:val="00CD748A"/>
    <w:rsid w:val="00CF09CA"/>
    <w:rsid w:val="00CF3F4A"/>
    <w:rsid w:val="00D03698"/>
    <w:rsid w:val="00D112A7"/>
    <w:rsid w:val="00D11BE1"/>
    <w:rsid w:val="00D14B9E"/>
    <w:rsid w:val="00D16AE0"/>
    <w:rsid w:val="00D22472"/>
    <w:rsid w:val="00D236F8"/>
    <w:rsid w:val="00D25BEB"/>
    <w:rsid w:val="00D33674"/>
    <w:rsid w:val="00D35028"/>
    <w:rsid w:val="00D47CCE"/>
    <w:rsid w:val="00D52229"/>
    <w:rsid w:val="00D56A68"/>
    <w:rsid w:val="00D6369A"/>
    <w:rsid w:val="00D66AFE"/>
    <w:rsid w:val="00D70F42"/>
    <w:rsid w:val="00D95DA8"/>
    <w:rsid w:val="00DB46F8"/>
    <w:rsid w:val="00DB4917"/>
    <w:rsid w:val="00DC1EC9"/>
    <w:rsid w:val="00DD3DB3"/>
    <w:rsid w:val="00DD49A3"/>
    <w:rsid w:val="00DE36E1"/>
    <w:rsid w:val="00DE3A08"/>
    <w:rsid w:val="00DE3FE8"/>
    <w:rsid w:val="00DE522D"/>
    <w:rsid w:val="00DE6A22"/>
    <w:rsid w:val="00DF644A"/>
    <w:rsid w:val="00DF6A7E"/>
    <w:rsid w:val="00E02A60"/>
    <w:rsid w:val="00E02EA0"/>
    <w:rsid w:val="00E04C1A"/>
    <w:rsid w:val="00E0564D"/>
    <w:rsid w:val="00E1525F"/>
    <w:rsid w:val="00E160E7"/>
    <w:rsid w:val="00E201C5"/>
    <w:rsid w:val="00E21B35"/>
    <w:rsid w:val="00E26405"/>
    <w:rsid w:val="00E31D1E"/>
    <w:rsid w:val="00E34BF6"/>
    <w:rsid w:val="00E437FD"/>
    <w:rsid w:val="00E45666"/>
    <w:rsid w:val="00E53FA3"/>
    <w:rsid w:val="00E57ED3"/>
    <w:rsid w:val="00E600C4"/>
    <w:rsid w:val="00E66F2C"/>
    <w:rsid w:val="00E75C36"/>
    <w:rsid w:val="00E76846"/>
    <w:rsid w:val="00E76E8A"/>
    <w:rsid w:val="00E837E2"/>
    <w:rsid w:val="00E83CD5"/>
    <w:rsid w:val="00E8792F"/>
    <w:rsid w:val="00E926DC"/>
    <w:rsid w:val="00E956C2"/>
    <w:rsid w:val="00E9589E"/>
    <w:rsid w:val="00E95963"/>
    <w:rsid w:val="00EA1974"/>
    <w:rsid w:val="00EA45C8"/>
    <w:rsid w:val="00EB025B"/>
    <w:rsid w:val="00EC34FC"/>
    <w:rsid w:val="00EC7732"/>
    <w:rsid w:val="00EC7EBE"/>
    <w:rsid w:val="00ED5B43"/>
    <w:rsid w:val="00EF0BFA"/>
    <w:rsid w:val="00EF0C04"/>
    <w:rsid w:val="00EF3ECA"/>
    <w:rsid w:val="00F02414"/>
    <w:rsid w:val="00F218A3"/>
    <w:rsid w:val="00F3007E"/>
    <w:rsid w:val="00F32A52"/>
    <w:rsid w:val="00F32FB3"/>
    <w:rsid w:val="00F3399E"/>
    <w:rsid w:val="00F369FA"/>
    <w:rsid w:val="00F3790C"/>
    <w:rsid w:val="00F54D1A"/>
    <w:rsid w:val="00F55D3F"/>
    <w:rsid w:val="00F579C9"/>
    <w:rsid w:val="00F62D14"/>
    <w:rsid w:val="00F70A1D"/>
    <w:rsid w:val="00F70AD6"/>
    <w:rsid w:val="00F749C1"/>
    <w:rsid w:val="00F77E3A"/>
    <w:rsid w:val="00F814B1"/>
    <w:rsid w:val="00F857F9"/>
    <w:rsid w:val="00F960DF"/>
    <w:rsid w:val="00FA2C0C"/>
    <w:rsid w:val="00FA3408"/>
    <w:rsid w:val="00FA3C7B"/>
    <w:rsid w:val="00FA4E9B"/>
    <w:rsid w:val="00FB4F4A"/>
    <w:rsid w:val="00FC025C"/>
    <w:rsid w:val="00FC2BE8"/>
    <w:rsid w:val="00FC783C"/>
    <w:rsid w:val="00FD030F"/>
    <w:rsid w:val="00FD40AA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405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Пользователь</cp:lastModifiedBy>
  <cp:revision>80</cp:revision>
  <cp:lastPrinted>2021-08-17T13:09:00Z</cp:lastPrinted>
  <dcterms:created xsi:type="dcterms:W3CDTF">2021-08-17T13:20:00Z</dcterms:created>
  <dcterms:modified xsi:type="dcterms:W3CDTF">2022-03-28T06:14:00Z</dcterms:modified>
</cp:coreProperties>
</file>